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2" w:rsidRPr="00153B82" w:rsidRDefault="00153B82" w:rsidP="00153B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B82">
        <w:rPr>
          <w:rFonts w:ascii="Times New Roman" w:hAnsi="Times New Roman" w:cs="Times New Roman"/>
          <w:sz w:val="28"/>
          <w:szCs w:val="28"/>
        </w:rPr>
        <w:t>Игры для развития речи у младших дошкольников.</w:t>
      </w:r>
    </w:p>
    <w:p w:rsidR="00153B82" w:rsidRPr="00153B82" w:rsidRDefault="00153B82" w:rsidP="00153B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B8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53B82" w:rsidRPr="00153B82" w:rsidRDefault="00153B82" w:rsidP="00153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B82">
        <w:rPr>
          <w:rFonts w:ascii="Times New Roman" w:hAnsi="Times New Roman" w:cs="Times New Roman"/>
          <w:sz w:val="28"/>
          <w:szCs w:val="28"/>
        </w:rPr>
        <w:t xml:space="preserve">Предлагаем Вашему вниманию игры, которые помогут Вашему ребёнку подружиться со словом, научат рассказывать, подбирать интересные слова, активизировать речь. Эти игры могут быть интересны и полезны всем членам семьи. </w:t>
      </w:r>
    </w:p>
    <w:p w:rsidR="00153B82" w:rsidRPr="00153B82" w:rsidRDefault="00153B82" w:rsidP="00153B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82">
        <w:rPr>
          <w:rFonts w:ascii="Times New Roman" w:hAnsi="Times New Roman" w:cs="Times New Roman"/>
          <w:b/>
          <w:sz w:val="28"/>
          <w:szCs w:val="28"/>
        </w:rPr>
        <w:t>«Музыкальные слова»</w:t>
      </w:r>
    </w:p>
    <w:p w:rsidR="00153B82" w:rsidRDefault="00153B82" w:rsidP="00153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учит делить слова на слоги, развивает чувство ритма.</w:t>
      </w:r>
    </w:p>
    <w:p w:rsidR="00153B82" w:rsidRDefault="00153B82" w:rsidP="00153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играем: в период самоизоляции, чтобы поднять настроение себе и ребенку, пойте знакомые песенки, прохлопывайте слова по слогам, сохраняйте ритм песенки. Выбирайте ритмически несложные мелодии, например: «Хорошо бродить по свету с карамельной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щекой….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53B82" w:rsidRDefault="00153B82" w:rsidP="00153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устроить домочадцам концерт народного творчества? </w:t>
      </w:r>
      <w:r w:rsidR="006744FC">
        <w:rPr>
          <w:rFonts w:ascii="Times New Roman" w:hAnsi="Times New Roman" w:cs="Times New Roman"/>
          <w:sz w:val="28"/>
          <w:szCs w:val="28"/>
        </w:rPr>
        <w:t xml:space="preserve">Пропойте песню, прохлопывая ритм ложками. На каждый слог слова –хлопок ложки об ложку. А </w:t>
      </w:r>
      <w:proofErr w:type="gramStart"/>
      <w:r w:rsidR="006744FC">
        <w:rPr>
          <w:rFonts w:ascii="Times New Roman" w:hAnsi="Times New Roman" w:cs="Times New Roman"/>
          <w:sz w:val="28"/>
          <w:szCs w:val="28"/>
        </w:rPr>
        <w:t>может,  ударять</w:t>
      </w:r>
      <w:proofErr w:type="gramEnd"/>
      <w:r w:rsidR="006744FC">
        <w:rPr>
          <w:rFonts w:ascii="Times New Roman" w:hAnsi="Times New Roman" w:cs="Times New Roman"/>
          <w:sz w:val="28"/>
          <w:szCs w:val="28"/>
        </w:rPr>
        <w:t xml:space="preserve"> ложкой по столу или чашке? Решать Вам. Все будут рады принять участие в концерте. Попробуйте, удачи Вам!</w:t>
      </w:r>
    </w:p>
    <w:p w:rsidR="006744FC" w:rsidRDefault="006744FC" w:rsidP="00153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4FC" w:rsidRDefault="006744FC" w:rsidP="00674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FC">
        <w:rPr>
          <w:rFonts w:ascii="Times New Roman" w:hAnsi="Times New Roman" w:cs="Times New Roman"/>
          <w:b/>
          <w:sz w:val="28"/>
          <w:szCs w:val="28"/>
        </w:rPr>
        <w:t>«Одеяло убежало, улетела простыня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6744FC">
        <w:rPr>
          <w:rFonts w:ascii="Times New Roman" w:hAnsi="Times New Roman" w:cs="Times New Roman"/>
          <w:b/>
          <w:sz w:val="28"/>
          <w:szCs w:val="28"/>
        </w:rPr>
        <w:t>»</w:t>
      </w:r>
    </w:p>
    <w:p w:rsidR="006744FC" w:rsidRDefault="006744FC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4FC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учит правильно употреблять в речи слова, обозначающие постельные принадлежности.</w:t>
      </w:r>
    </w:p>
    <w:p w:rsidR="006744FC" w:rsidRDefault="006744FC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инвентарь: постельные принадлежности.</w:t>
      </w:r>
    </w:p>
    <w:p w:rsidR="006744FC" w:rsidRDefault="002A50CE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играем: Вы меняете постельное белье? Превратите это занятие в интересную игру. Спросите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это?»- «Одеяло!» «А это что?»- «Одеяла» (множественное число). «А если я их уберу, чего не стало?»-«Одеял». По такой же схеме можно задавать вопросы о других предметах. </w:t>
      </w:r>
    </w:p>
    <w:p w:rsidR="002A50CE" w:rsidRDefault="002A50CE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-Наволочка-наволочки-наволочек.</w:t>
      </w:r>
    </w:p>
    <w:p w:rsidR="002A50CE" w:rsidRDefault="002A50CE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-Простыня-простыни-простыней.</w:t>
      </w:r>
    </w:p>
    <w:p w:rsidR="002A50CE" w:rsidRDefault="002A50CE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-Пододеяльник-пододеяльники-пододеяльников.</w:t>
      </w:r>
    </w:p>
    <w:p w:rsidR="002A50CE" w:rsidRDefault="002A50CE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-Покрывало-покрывала-покрывал.</w:t>
      </w:r>
    </w:p>
    <w:p w:rsidR="002A50CE" w:rsidRDefault="002A50CE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смейтесь над ребенком, если он скажет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дайте ему речевой образец. А если вы ещё вместе смените белье, значит, ваш ребенок большой молодец, похвалите его. </w:t>
      </w:r>
    </w:p>
    <w:p w:rsidR="002A50CE" w:rsidRDefault="002A50CE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Закрепляем: покупая постельное белье, спрашивайте у ребенка название всех предметов комплекта.</w:t>
      </w:r>
    </w:p>
    <w:p w:rsidR="006A07D2" w:rsidRDefault="006A07D2" w:rsidP="006A0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07D2">
        <w:rPr>
          <w:rFonts w:ascii="Times New Roman" w:hAnsi="Times New Roman" w:cs="Times New Roman"/>
          <w:b/>
          <w:sz w:val="28"/>
          <w:szCs w:val="28"/>
        </w:rPr>
        <w:t>Скоро сказка сказывается…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07D2" w:rsidRDefault="006A07D2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Обучаем рассказыванию: учим связно рассказывать знакомые сказки, последовательно излагая события в них.</w:t>
      </w:r>
    </w:p>
    <w:p w:rsidR="006A07D2" w:rsidRDefault="006A07D2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инвентарь: иллюстрации к сказкам «Рукавичка», «Волк и козлята», «Гуси лебеди».</w:t>
      </w:r>
    </w:p>
    <w:p w:rsidR="006A07D2" w:rsidRDefault="006A07D2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играем: покажите шкатулку, скажите, что в ней живут сказки. Начните рассказывать одну из них. </w:t>
      </w:r>
    </w:p>
    <w:p w:rsidR="006A07D2" w:rsidRDefault="006A07D2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эта сказка?</w:t>
      </w:r>
    </w:p>
    <w:p w:rsidR="006A07D2" w:rsidRDefault="006A07D2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в ней говорится?</w:t>
      </w:r>
    </w:p>
    <w:p w:rsidR="006A07D2" w:rsidRDefault="006A07D2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еще пришёл?</w:t>
      </w:r>
    </w:p>
    <w:p w:rsidR="006A07D2" w:rsidRDefault="006A07D2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 в конце?</w:t>
      </w:r>
    </w:p>
    <w:p w:rsidR="006A07D2" w:rsidRDefault="006A07D2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Наводящими вопросами помогайте ребенку досказать сказку. Если ребенок затрудняется, то покажите серию картинок по сказке. </w:t>
      </w:r>
    </w:p>
    <w:p w:rsidR="000A468F" w:rsidRDefault="000A468F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можно рассказать и другие произведения. А если ребенок начнет имитировать голоса животных из сказки- так это же замечательно. Получится театр одного актёра. </w:t>
      </w:r>
    </w:p>
    <w:p w:rsidR="000A468F" w:rsidRDefault="000A468F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рассказать сказку по ролям, будет еще лучше. Привлекайте для этого всех членов семьи. </w:t>
      </w:r>
    </w:p>
    <w:p w:rsidR="000A468F" w:rsidRDefault="000A468F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шкатулке сказки перепутались. Пусть ребенок вспомнит где живет какая сказка.</w:t>
      </w:r>
    </w:p>
    <w:p w:rsidR="000A468F" w:rsidRPr="006A07D2" w:rsidRDefault="000A468F" w:rsidP="006A0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Усложняем: можно придумать другое окончание сказки.</w:t>
      </w:r>
    </w:p>
    <w:p w:rsidR="002A50CE" w:rsidRDefault="002A50CE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50CE" w:rsidRDefault="00CB1B7A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detsky</w:t>
        </w:r>
        <w:proofErr w:type="spellEnd"/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</w:t>
        </w:r>
        <w:proofErr w:type="spellEnd"/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B1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в верхнем правом углу нужно выбрать необходимый возраст и появятся разные загадки и задания.</w:t>
      </w:r>
    </w:p>
    <w:p w:rsidR="00CB1B7A" w:rsidRDefault="00CB1B7A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igraemsa</w:t>
        </w:r>
        <w:proofErr w:type="spellEnd"/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1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представлены различные раскраски,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развивающие игры на мышление, логику, память, внимание, математические.</w:t>
      </w:r>
    </w:p>
    <w:p w:rsidR="00CB1B7A" w:rsidRDefault="00CB1B7A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igraem</w:t>
        </w:r>
        <w:proofErr w:type="spellEnd"/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Игры для малышей.</w:t>
      </w:r>
    </w:p>
    <w:p w:rsidR="00CB1B7A" w:rsidRDefault="00CB1B7A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smart</w:t>
        </w:r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kiddy</w:t>
        </w:r>
        <w:r w:rsidRPr="00CB1B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1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представлены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5E18">
        <w:rPr>
          <w:rFonts w:ascii="Times New Roman" w:hAnsi="Times New Roman" w:cs="Times New Roman"/>
          <w:sz w:val="28"/>
          <w:szCs w:val="28"/>
        </w:rPr>
        <w:t>пальчиковые игры, стихи, скороговорки, считалки.</w:t>
      </w:r>
    </w:p>
    <w:p w:rsidR="00E55E18" w:rsidRPr="00E55E18" w:rsidRDefault="00E55E18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55E18">
          <w:rPr>
            <w:rStyle w:val="a3"/>
            <w:rFonts w:ascii="Times New Roman" w:hAnsi="Times New Roman" w:cs="Times New Roman"/>
            <w:sz w:val="28"/>
            <w:szCs w:val="28"/>
          </w:rPr>
          <w:t>345-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  <w:r w:rsidRPr="00E55E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55E1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5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Интересное полезное видео для малышей.</w:t>
      </w:r>
      <w:bookmarkStart w:id="0" w:name="_GoBack"/>
      <w:bookmarkEnd w:id="0"/>
    </w:p>
    <w:p w:rsidR="00CB1B7A" w:rsidRPr="00CB1B7A" w:rsidRDefault="00CB1B7A" w:rsidP="00674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B1B7A" w:rsidRPr="00CB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48"/>
    <w:rsid w:val="000A468F"/>
    <w:rsid w:val="00153B82"/>
    <w:rsid w:val="002A50CE"/>
    <w:rsid w:val="006744FC"/>
    <w:rsid w:val="006A07D2"/>
    <w:rsid w:val="00B85748"/>
    <w:rsid w:val="00C013E2"/>
    <w:rsid w:val="00CB1B7A"/>
    <w:rsid w:val="00E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A36"/>
  <w15:chartTrackingRefBased/>
  <w15:docId w15:val="{EE58F7A3-4C53-4F90-BC00-484EDAD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5-game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art-kidd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raem.pro/" TargetMode="External"/><Relationship Id="rId5" Type="http://schemas.openxmlformats.org/officeDocument/2006/relationships/hyperlink" Target="http://www.igraemsa/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tsky-mi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2020-04-21T21:57:00Z</dcterms:created>
  <dcterms:modified xsi:type="dcterms:W3CDTF">2020-04-21T23:22:00Z</dcterms:modified>
</cp:coreProperties>
</file>